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F9" w:rsidRPr="00412C0E" w:rsidRDefault="00451AF9" w:rsidP="00451AF9">
      <w:pPr>
        <w:spacing w:after="0" w:line="360" w:lineRule="auto"/>
        <w:ind w:left="142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771"/>
      </w:tblGrid>
      <w:tr w:rsidR="00700E52" w:rsidRPr="00F33A41" w:rsidTr="00525F57">
        <w:trPr>
          <w:trHeight w:val="5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7367B" w:rsidP="008A23AB">
            <w:pPr>
              <w:spacing w:after="0" w:line="240" w:lineRule="auto"/>
              <w:ind w:right="4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67B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985C31" w:rsidRPr="00525F57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услуги </w:t>
            </w:r>
            <w:r w:rsidR="00525F57" w:rsidRPr="00525F57">
              <w:rPr>
                <w:rFonts w:ascii="Times New Roman" w:hAnsi="Times New Roman"/>
                <w:b/>
                <w:sz w:val="28"/>
                <w:szCs w:val="28"/>
              </w:rPr>
              <w:t>на сезон 20</w:t>
            </w:r>
            <w:r w:rsidR="008A23A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25F57" w:rsidRPr="00525F57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8A23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5F57" w:rsidRPr="00525F5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700E52" w:rsidRPr="00F33A41" w:rsidTr="0037210D">
        <w:trPr>
          <w:trHeight w:val="540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87367B" w:rsidRDefault="00700E52" w:rsidP="0052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highlight w:val="yellow"/>
              </w:rPr>
            </w:pPr>
            <w:r w:rsidRPr="0087367B">
              <w:rPr>
                <w:rFonts w:ascii="Times New Roman" w:eastAsia="Times New Roman" w:hAnsi="Times New Roman"/>
                <w:b/>
                <w:noProof/>
              </w:rPr>
              <w:t>УСЛУГА</w:t>
            </w:r>
            <w:r w:rsidR="00525F57" w:rsidRPr="0087367B">
              <w:rPr>
                <w:rFonts w:ascii="Times New Roman" w:eastAsia="Times New Roman" w:hAnsi="Times New Roman"/>
                <w:b/>
                <w:noProof/>
              </w:rPr>
              <w:t xml:space="preserve">      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87367B" w:rsidRDefault="0087367B" w:rsidP="0037210D">
            <w:pPr>
              <w:spacing w:after="0" w:line="240" w:lineRule="auto"/>
              <w:ind w:right="473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 xml:space="preserve">      </w:t>
            </w:r>
            <w:r w:rsidR="00700E52" w:rsidRPr="0087367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СТОИМОСТЬ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Платная парковачная зона ( за 1 парковочное место 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757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200 руб\сут</w:t>
            </w:r>
          </w:p>
        </w:tc>
      </w:tr>
      <w:tr w:rsidR="00FC6311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11" w:rsidRPr="00525F57" w:rsidRDefault="00FC6311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Аренда автомобиля ( при наличии паспорта и в\у 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11" w:rsidRPr="00525F57" w:rsidRDefault="00FC6311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от 2000 руб\сут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57F8B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Аренда минимотороллера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57F8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От 1000 руб\сут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Бизнес услуги (копирование, вывод на печать, факс)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10 руб/лист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Услуги прачечной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57F8B" w:rsidP="008A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2</w:t>
            </w:r>
            <w:r w:rsidR="008A23AB">
              <w:rPr>
                <w:rFonts w:ascii="Times New Roman" w:eastAsia="Times New Roman" w:hAnsi="Times New Roman"/>
                <w:b/>
                <w:noProof/>
              </w:rPr>
              <w:t>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 руб/закладка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Аренда велосипеда час\сут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8A2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150</w:t>
            </w:r>
            <w:r>
              <w:rPr>
                <w:rFonts w:ascii="Times New Roman" w:eastAsia="Times New Roman" w:hAnsi="Times New Roman"/>
                <w:b/>
                <w:noProof/>
              </w:rPr>
              <w:t xml:space="preserve"> руб  \  </w:t>
            </w:r>
            <w:r w:rsidRPr="00525F57">
              <w:rPr>
                <w:rFonts w:ascii="Times New Roman" w:eastAsia="Times New Roman" w:hAnsi="Times New Roman"/>
                <w:b/>
                <w:noProof/>
              </w:rPr>
              <w:t>500</w:t>
            </w:r>
            <w:r>
              <w:rPr>
                <w:rFonts w:ascii="Times New Roman" w:eastAsia="Times New Roman" w:hAnsi="Times New Roman"/>
                <w:b/>
                <w:noProof/>
              </w:rPr>
              <w:t xml:space="preserve"> </w:t>
            </w:r>
            <w:r w:rsidRPr="00525F57">
              <w:rPr>
                <w:rFonts w:ascii="Times New Roman" w:eastAsia="Times New Roman" w:hAnsi="Times New Roman"/>
                <w:b/>
                <w:noProof/>
              </w:rPr>
              <w:t>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Прокат чайника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10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 руб/день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Прокат фена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8A23A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10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 руб/день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10059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 xml:space="preserve">Прокат </w:t>
            </w:r>
            <w:r w:rsidR="00100599" w:rsidRPr="00525F57">
              <w:rPr>
                <w:rFonts w:ascii="Times New Roman" w:eastAsia="Times New Roman" w:hAnsi="Times New Roman"/>
                <w:b/>
                <w:noProof/>
              </w:rPr>
              <w:t xml:space="preserve">гироскутера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100599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</w:t>
            </w:r>
            <w:r w:rsidR="008A23AB">
              <w:rPr>
                <w:rFonts w:ascii="Times New Roman" w:eastAsia="Times New Roman" w:hAnsi="Times New Roman"/>
                <w:b/>
                <w:noProof/>
              </w:rPr>
              <w:t xml:space="preserve"> </w:t>
            </w:r>
            <w:r w:rsidRPr="00525F57">
              <w:rPr>
                <w:rFonts w:ascii="Times New Roman" w:eastAsia="Times New Roman" w:hAnsi="Times New Roman"/>
                <w:b/>
                <w:noProof/>
              </w:rPr>
              <w:t>00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 руб/день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Прокат мячей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50 руб/день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Прокат бадминтон</w:t>
            </w:r>
            <w:r w:rsidR="003D4E0C" w:rsidRPr="00525F57">
              <w:rPr>
                <w:rFonts w:ascii="Times New Roman" w:eastAsia="Times New Roman" w:hAnsi="Times New Roman"/>
                <w:b/>
                <w:noProof/>
              </w:rPr>
              <w:t xml:space="preserve">а </w:t>
            </w:r>
            <w:r w:rsidRPr="00525F57">
              <w:rPr>
                <w:rFonts w:ascii="Times New Roman" w:eastAsia="Times New Roman" w:hAnsi="Times New Roman"/>
                <w:b/>
                <w:noProof/>
              </w:rPr>
              <w:t xml:space="preserve"> (2 ракетки, воланчик)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50 руб/час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Настольный теннис (стол, 2 ракетки, шарик)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100 руб/час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Посещение бассейна    (при проживаниии в Отеле включено в стоимость)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200 руб/день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3-х разовое питание  ( Комплекс на 1 человека 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8A23A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950</w:t>
            </w:r>
            <w:r w:rsidR="00B106C2" w:rsidRPr="00525F57">
              <w:rPr>
                <w:rFonts w:ascii="Times New Roman" w:eastAsia="Times New Roman" w:hAnsi="Times New Roman"/>
                <w:b/>
                <w:noProof/>
                <w:lang w:val="en-US"/>
              </w:rPr>
              <w:t xml:space="preserve"> 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Завтрак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57F8B" w:rsidP="00B10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250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 xml:space="preserve">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Обед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52" w:rsidRPr="00525F57" w:rsidRDefault="00757F8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400</w:t>
            </w:r>
            <w:r w:rsidR="008A23AB">
              <w:rPr>
                <w:rFonts w:ascii="Times New Roman" w:eastAsia="Times New Roman" w:hAnsi="Times New Roman"/>
                <w:b/>
                <w:noProof/>
              </w:rPr>
              <w:t xml:space="preserve"> 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Ужин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57F8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300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 xml:space="preserve">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до ценра г.Адлера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8A23A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35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ЖД г.Адлера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300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Аэропорт г. Адлер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400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ЖД г. Сочи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1000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п. Красная Поляна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1 500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Аэропорт г.Краснодар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5174D6" w:rsidP="0051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 xml:space="preserve">8 </w:t>
            </w:r>
            <w:r w:rsidR="00700E52" w:rsidRPr="00525F57">
              <w:rPr>
                <w:rFonts w:ascii="Times New Roman" w:eastAsia="Times New Roman" w:hAnsi="Times New Roman"/>
                <w:b/>
                <w:noProof/>
              </w:rPr>
              <w:t>000 руб</w:t>
            </w:r>
          </w:p>
        </w:tc>
      </w:tr>
      <w:tr w:rsidR="00700E52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Трансфер до границы с Абхазией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2" w:rsidRPr="00525F57" w:rsidRDefault="00700E52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550 руб</w:t>
            </w:r>
          </w:p>
        </w:tc>
      </w:tr>
      <w:tr w:rsidR="004F7BAB" w:rsidRPr="00525F57" w:rsidTr="0037210D">
        <w:trPr>
          <w:trHeight w:val="342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B" w:rsidRPr="00525F57" w:rsidRDefault="004F7BAB" w:rsidP="0037210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Экскурсии по Большому Сочи и Абхазии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B" w:rsidRPr="00525F57" w:rsidRDefault="004F7BAB" w:rsidP="00372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525F57">
              <w:rPr>
                <w:rFonts w:ascii="Times New Roman" w:eastAsia="Times New Roman" w:hAnsi="Times New Roman"/>
                <w:b/>
                <w:noProof/>
              </w:rPr>
              <w:t>по прайсу</w:t>
            </w:r>
          </w:p>
        </w:tc>
      </w:tr>
    </w:tbl>
    <w:p w:rsidR="00525F57" w:rsidRPr="00525F57" w:rsidRDefault="00525F57" w:rsidP="00525F57">
      <w:pPr>
        <w:rPr>
          <w:rFonts w:ascii="Times New Roman" w:hAnsi="Times New Roman"/>
          <w:b/>
        </w:rPr>
      </w:pPr>
      <w:r w:rsidRPr="00525F57">
        <w:rPr>
          <w:rFonts w:ascii="Times New Roman" w:hAnsi="Times New Roman"/>
          <w:b/>
        </w:rPr>
        <w:t xml:space="preserve">                                  </w:t>
      </w:r>
    </w:p>
    <w:p w:rsidR="00525F57" w:rsidRPr="00525F57" w:rsidRDefault="00525F57" w:rsidP="00525F5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25F57" w:rsidRPr="00525F57" w:rsidRDefault="00F70FB4" w:rsidP="00525F57">
      <w:pPr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462.2pt;margin-top:2.3pt;width:14.15pt;height:14.15pt;z-index:251660288" fillcolor="#ffc000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7" type="#_x0000_t12" style="position:absolute;margin-left:446.55pt;margin-top:2.3pt;width:14.15pt;height:14.15pt;z-index:251659264" fillcolor="#ffc000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6" type="#_x0000_t12" style="position:absolute;margin-left:431pt;margin-top:2.3pt;width:14.15pt;height:14.15pt;z-index:251658240" fillcolor="#ffc000"/>
        </w:pict>
      </w:r>
      <w:r w:rsidR="00525F57" w:rsidRPr="00525F57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proofErr w:type="spellStart"/>
      <w:r w:rsidR="00525F57" w:rsidRPr="00525F57">
        <w:rPr>
          <w:rFonts w:ascii="Times New Roman" w:hAnsi="Times New Roman"/>
          <w:b/>
          <w:i/>
          <w:sz w:val="48"/>
          <w:szCs w:val="48"/>
        </w:rPr>
        <w:t>Апарт</w:t>
      </w:r>
      <w:proofErr w:type="spellEnd"/>
      <w:r w:rsidR="00525F57" w:rsidRPr="00525F57">
        <w:rPr>
          <w:rFonts w:ascii="Times New Roman" w:hAnsi="Times New Roman"/>
          <w:b/>
          <w:i/>
          <w:sz w:val="48"/>
          <w:szCs w:val="48"/>
        </w:rPr>
        <w:t xml:space="preserve">-отель </w:t>
      </w:r>
      <w:proofErr w:type="gramStart"/>
      <w:r w:rsidR="00525F57" w:rsidRPr="00525F57">
        <w:rPr>
          <w:rFonts w:ascii="Times New Roman" w:hAnsi="Times New Roman"/>
          <w:b/>
          <w:i/>
          <w:sz w:val="48"/>
          <w:szCs w:val="48"/>
        </w:rPr>
        <w:t>« АКВАРИУМ</w:t>
      </w:r>
      <w:proofErr w:type="gramEnd"/>
      <w:r w:rsidR="00525F57" w:rsidRPr="00525F57">
        <w:rPr>
          <w:rFonts w:ascii="Times New Roman" w:hAnsi="Times New Roman"/>
          <w:b/>
          <w:i/>
          <w:sz w:val="48"/>
          <w:szCs w:val="48"/>
        </w:rPr>
        <w:t>»</w:t>
      </w:r>
    </w:p>
    <w:p w:rsidR="00525F57" w:rsidRPr="00525F57" w:rsidRDefault="00525F57" w:rsidP="00525F57">
      <w:pPr>
        <w:tabs>
          <w:tab w:val="left" w:pos="886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25F57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87367B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525F57">
        <w:rPr>
          <w:rFonts w:ascii="Times New Roman" w:hAnsi="Times New Roman"/>
          <w:b/>
          <w:i/>
          <w:sz w:val="28"/>
          <w:szCs w:val="28"/>
        </w:rPr>
        <w:t xml:space="preserve">г. </w:t>
      </w:r>
      <w:proofErr w:type="gramStart"/>
      <w:r w:rsidRPr="00525F57">
        <w:rPr>
          <w:rFonts w:ascii="Times New Roman" w:hAnsi="Times New Roman"/>
          <w:b/>
          <w:i/>
          <w:sz w:val="28"/>
          <w:szCs w:val="28"/>
        </w:rPr>
        <w:t>Сочи</w:t>
      </w:r>
      <w:r w:rsidR="00F70F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F57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Pr="00525F57">
        <w:rPr>
          <w:rFonts w:ascii="Times New Roman" w:hAnsi="Times New Roman"/>
          <w:b/>
          <w:i/>
          <w:sz w:val="28"/>
          <w:szCs w:val="28"/>
        </w:rPr>
        <w:t xml:space="preserve"> Курортный городок</w:t>
      </w:r>
      <w:r w:rsidR="00F70FB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F5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7367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F57">
        <w:rPr>
          <w:rFonts w:ascii="Times New Roman" w:hAnsi="Times New Roman"/>
          <w:b/>
          <w:i/>
          <w:sz w:val="28"/>
          <w:szCs w:val="28"/>
        </w:rPr>
        <w:t>ул.</w:t>
      </w:r>
      <w:r w:rsidR="008736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23AB">
        <w:rPr>
          <w:rFonts w:ascii="Times New Roman" w:hAnsi="Times New Roman"/>
          <w:b/>
          <w:i/>
          <w:sz w:val="28"/>
          <w:szCs w:val="28"/>
        </w:rPr>
        <w:t>Чкалова 70 Б</w:t>
      </w:r>
    </w:p>
    <w:p w:rsidR="00525F57" w:rsidRPr="0087367B" w:rsidRDefault="00525F57" w:rsidP="00525F57">
      <w:pPr>
        <w:tabs>
          <w:tab w:val="left" w:pos="886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25F57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87367B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25F57">
        <w:rPr>
          <w:rFonts w:ascii="Times New Roman" w:hAnsi="Times New Roman"/>
          <w:b/>
          <w:i/>
          <w:sz w:val="28"/>
          <w:szCs w:val="28"/>
        </w:rPr>
        <w:t xml:space="preserve"> тел: +7 918 901-</w:t>
      </w:r>
      <w:r>
        <w:rPr>
          <w:rFonts w:ascii="Times New Roman" w:hAnsi="Times New Roman"/>
          <w:b/>
          <w:i/>
          <w:sz w:val="28"/>
          <w:szCs w:val="28"/>
        </w:rPr>
        <w:t>00</w:t>
      </w:r>
      <w:r w:rsidRPr="00525F57">
        <w:rPr>
          <w:rFonts w:ascii="Times New Roman" w:hAnsi="Times New Roman"/>
          <w:b/>
          <w:i/>
          <w:sz w:val="28"/>
          <w:szCs w:val="28"/>
        </w:rPr>
        <w:t>-21     +7 938 450-08-90</w:t>
      </w:r>
    </w:p>
    <w:p w:rsidR="00525F57" w:rsidRPr="0087367B" w:rsidRDefault="00525F57" w:rsidP="00525F57">
      <w:pPr>
        <w:tabs>
          <w:tab w:val="left" w:pos="886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87367B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="0087367B" w:rsidRPr="008736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367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7367B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4" w:history="1">
        <w:r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www</w:t>
        </w:r>
        <w:r w:rsidRPr="0087367B">
          <w:rPr>
            <w:rStyle w:val="af5"/>
            <w:rFonts w:ascii="Times New Roman" w:hAnsi="Times New Roman"/>
            <w:b/>
            <w:i/>
            <w:sz w:val="28"/>
            <w:szCs w:val="28"/>
          </w:rPr>
          <w:t>.</w:t>
        </w:r>
        <w:r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hotelaquarium</w:t>
        </w:r>
        <w:r w:rsidRPr="0087367B">
          <w:rPr>
            <w:rStyle w:val="af5"/>
            <w:rFonts w:ascii="Times New Roman" w:hAnsi="Times New Roman"/>
            <w:b/>
            <w:i/>
            <w:sz w:val="28"/>
            <w:szCs w:val="28"/>
          </w:rPr>
          <w:t>.</w:t>
        </w:r>
        <w:r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87367B" w:rsidRPr="0087367B">
        <w:rPr>
          <w:rFonts w:ascii="Times New Roman" w:hAnsi="Times New Roman"/>
          <w:b/>
          <w:i/>
          <w:sz w:val="28"/>
          <w:szCs w:val="28"/>
        </w:rPr>
        <w:t xml:space="preserve">     </w:t>
      </w:r>
      <w:hyperlink r:id="rId5" w:history="1">
        <w:r w:rsidR="0087367B"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info</w:t>
        </w:r>
        <w:r w:rsidR="0087367B" w:rsidRPr="0087367B">
          <w:rPr>
            <w:rStyle w:val="af5"/>
            <w:rFonts w:ascii="Times New Roman" w:hAnsi="Times New Roman"/>
            <w:b/>
            <w:i/>
            <w:sz w:val="28"/>
            <w:szCs w:val="28"/>
          </w:rPr>
          <w:t>@</w:t>
        </w:r>
        <w:r w:rsidR="0087367B"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hotelaquarium</w:t>
        </w:r>
        <w:r w:rsidR="0087367B" w:rsidRPr="0087367B">
          <w:rPr>
            <w:rStyle w:val="af5"/>
            <w:rFonts w:ascii="Times New Roman" w:hAnsi="Times New Roman"/>
            <w:b/>
            <w:i/>
            <w:sz w:val="28"/>
            <w:szCs w:val="28"/>
          </w:rPr>
          <w:t>.</w:t>
        </w:r>
        <w:r w:rsidR="0087367B" w:rsidRPr="00405204">
          <w:rPr>
            <w:rStyle w:val="af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87367B" w:rsidRPr="0087367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367B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525F57" w:rsidRPr="0087367B" w:rsidRDefault="00525F57" w:rsidP="00525F57">
      <w:pPr>
        <w:tabs>
          <w:tab w:val="left" w:pos="886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87367B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525F57" w:rsidRPr="0087367B" w:rsidRDefault="00525F57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rPr>
          <w:rFonts w:ascii="Times New Roman" w:hAnsi="Times New Roman"/>
        </w:rPr>
      </w:pPr>
    </w:p>
    <w:p w:rsidR="007B3E1F" w:rsidRPr="0087367B" w:rsidRDefault="007B3E1F" w:rsidP="007B3E1F">
      <w:pPr>
        <w:tabs>
          <w:tab w:val="left" w:pos="4485"/>
        </w:tabs>
        <w:rPr>
          <w:rFonts w:ascii="Times New Roman" w:hAnsi="Times New Roman"/>
        </w:rPr>
      </w:pPr>
    </w:p>
    <w:sectPr w:rsidR="007B3E1F" w:rsidRPr="0087367B" w:rsidSect="00451A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F9"/>
    <w:rsid w:val="000657BC"/>
    <w:rsid w:val="00100599"/>
    <w:rsid w:val="00227BDC"/>
    <w:rsid w:val="00255498"/>
    <w:rsid w:val="00273629"/>
    <w:rsid w:val="00342F68"/>
    <w:rsid w:val="0037210D"/>
    <w:rsid w:val="003829E6"/>
    <w:rsid w:val="003D482F"/>
    <w:rsid w:val="003D4E0C"/>
    <w:rsid w:val="004417AD"/>
    <w:rsid w:val="00441E98"/>
    <w:rsid w:val="00451AF9"/>
    <w:rsid w:val="004F7BAB"/>
    <w:rsid w:val="00507D39"/>
    <w:rsid w:val="005174D6"/>
    <w:rsid w:val="00525F57"/>
    <w:rsid w:val="00553597"/>
    <w:rsid w:val="006A71C9"/>
    <w:rsid w:val="00700E52"/>
    <w:rsid w:val="00757F8B"/>
    <w:rsid w:val="007B3E1F"/>
    <w:rsid w:val="00844D96"/>
    <w:rsid w:val="008601BF"/>
    <w:rsid w:val="0087367B"/>
    <w:rsid w:val="008A23AB"/>
    <w:rsid w:val="008E3C3D"/>
    <w:rsid w:val="00916862"/>
    <w:rsid w:val="00985C31"/>
    <w:rsid w:val="009C7A5B"/>
    <w:rsid w:val="009E239D"/>
    <w:rsid w:val="00B106C2"/>
    <w:rsid w:val="00B824E5"/>
    <w:rsid w:val="00C01A56"/>
    <w:rsid w:val="00C56FCE"/>
    <w:rsid w:val="00CB3D68"/>
    <w:rsid w:val="00DA0ED0"/>
    <w:rsid w:val="00DB2D79"/>
    <w:rsid w:val="00E65935"/>
    <w:rsid w:val="00E67DD0"/>
    <w:rsid w:val="00EC1F85"/>
    <w:rsid w:val="00F21F62"/>
    <w:rsid w:val="00F70FB4"/>
    <w:rsid w:val="00FC6311"/>
    <w:rsid w:val="00FC778F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EA428F-E0D9-4BAA-835B-D5DCEC06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F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D482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2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2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2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2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2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2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2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2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8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8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82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48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82F"/>
    <w:rPr>
      <w:b/>
      <w:bCs/>
    </w:rPr>
  </w:style>
  <w:style w:type="character" w:styleId="a8">
    <w:name w:val="Emphasis"/>
    <w:basedOn w:val="a0"/>
    <w:uiPriority w:val="20"/>
    <w:qFormat/>
    <w:rsid w:val="003D48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482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D482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482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D48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482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D482F"/>
    <w:rPr>
      <w:b/>
      <w:i/>
      <w:sz w:val="24"/>
    </w:rPr>
  </w:style>
  <w:style w:type="character" w:styleId="ad">
    <w:name w:val="Subtle Emphasis"/>
    <w:uiPriority w:val="19"/>
    <w:qFormat/>
    <w:rsid w:val="003D48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48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48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48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48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482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A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AF9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F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telaquarium.ru" TargetMode="External"/><Relationship Id="rId4" Type="http://schemas.openxmlformats.org/officeDocument/2006/relationships/hyperlink" Target="http://www.hotelaqua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User#11</cp:lastModifiedBy>
  <cp:revision>7</cp:revision>
  <cp:lastPrinted>2015-11-11T06:56:00Z</cp:lastPrinted>
  <dcterms:created xsi:type="dcterms:W3CDTF">2019-10-31T12:03:00Z</dcterms:created>
  <dcterms:modified xsi:type="dcterms:W3CDTF">2021-01-08T07:42:00Z</dcterms:modified>
</cp:coreProperties>
</file>